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7E98908" w14:textId="77777777" w:rsidR="00382B2B" w:rsidRDefault="00090000">
      <w:pPr>
        <w:rPr>
          <w:lang w:val="en-US"/>
        </w:rPr>
      </w:pPr>
      <w:r>
        <w:rPr>
          <w:lang w:val="en-US"/>
        </w:rPr>
        <w:t xml:space="preserve">Android Assignment 2 Research. </w:t>
      </w:r>
    </w:p>
    <w:p w14:paraId="153AD858" w14:textId="77777777" w:rsidR="00090000" w:rsidRDefault="00090000">
      <w:pPr>
        <w:rPr>
          <w:lang w:val="en-US"/>
        </w:rPr>
      </w:pPr>
    </w:p>
    <w:p w14:paraId="0D8A52AE" w14:textId="0BEC1DF1" w:rsidR="00090000" w:rsidRDefault="00090000">
      <w:pPr>
        <w:rPr>
          <w:lang w:val="en-US"/>
        </w:rPr>
      </w:pPr>
      <w:r>
        <w:rPr>
          <w:lang w:val="en-US"/>
        </w:rPr>
        <w:t xml:space="preserve">For this </w:t>
      </w:r>
      <w:r w:rsidR="008E61CA">
        <w:rPr>
          <w:lang w:val="en-US"/>
        </w:rPr>
        <w:t>assignment,</w:t>
      </w:r>
      <w:r>
        <w:rPr>
          <w:lang w:val="en-US"/>
        </w:rPr>
        <w:t xml:space="preserve"> I have looked at </w:t>
      </w:r>
      <w:r w:rsidR="008E61CA">
        <w:rPr>
          <w:lang w:val="en-US"/>
        </w:rPr>
        <w:t>several</w:t>
      </w:r>
      <w:r>
        <w:rPr>
          <w:lang w:val="en-US"/>
        </w:rPr>
        <w:t xml:space="preserve"> sources to gain inspiration for the development of my application. I have looked at different ways of displaying lists, and different applications that make use of SQLite to display their stored information. </w:t>
      </w:r>
    </w:p>
    <w:p w14:paraId="72EA4EB8" w14:textId="77777777" w:rsidR="00572563" w:rsidRDefault="00572563">
      <w:pPr>
        <w:rPr>
          <w:lang w:val="en-US"/>
        </w:rPr>
      </w:pPr>
    </w:p>
    <w:p w14:paraId="567DA55F" w14:textId="06197AA1" w:rsidR="00B701F9" w:rsidRDefault="00572563">
      <w:pPr>
        <w:rPr>
          <w:lang w:val="en-US"/>
        </w:rPr>
      </w:pPr>
      <w:r>
        <w:rPr>
          <w:lang w:val="en-US"/>
        </w:rPr>
        <w:t xml:space="preserve">The first bit of research I looked at was how I could display the required list differently. I wanted more customizability for each item. </w:t>
      </w:r>
      <w:r w:rsidR="008E61CA">
        <w:rPr>
          <w:lang w:val="en-US"/>
        </w:rPr>
        <w:t>So,</w:t>
      </w:r>
      <w:r>
        <w:rPr>
          <w:lang w:val="en-US"/>
        </w:rPr>
        <w:t xml:space="preserve"> I was looking at my google Assistant on my phone and noticed that it used a list called Cards. </w:t>
      </w:r>
    </w:p>
    <w:p w14:paraId="3FF1ED44" w14:textId="77777777" w:rsidR="00B701F9" w:rsidRDefault="00B701F9">
      <w:pPr>
        <w:rPr>
          <w:lang w:val="en-US"/>
        </w:rPr>
      </w:pPr>
    </w:p>
    <w:p w14:paraId="21DACD2D" w14:textId="345DF407" w:rsidR="00572563" w:rsidRDefault="00B701F9">
      <w:pPr>
        <w:rPr>
          <w:lang w:val="en-US"/>
        </w:rPr>
      </w:pPr>
      <w:r w:rsidRPr="00B701F9">
        <w:rPr>
          <w:lang w:val="en-US"/>
        </w:rPr>
        <w:drawing>
          <wp:inline distT="0" distB="0" distL="0" distR="0" wp14:anchorId="13678C85" wp14:editId="3113A026">
            <wp:extent cx="3056221" cy="6289040"/>
            <wp:effectExtent l="0" t="0" r="0" b="1016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061125" cy="6299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72563">
        <w:rPr>
          <w:lang w:val="en-US"/>
        </w:rPr>
        <w:t xml:space="preserve">  </w:t>
      </w:r>
    </w:p>
    <w:p w14:paraId="58F38CB2" w14:textId="77777777" w:rsidR="00B701F9" w:rsidRDefault="00B701F9">
      <w:pPr>
        <w:rPr>
          <w:lang w:val="en-US"/>
        </w:rPr>
      </w:pPr>
    </w:p>
    <w:p w14:paraId="12698007" w14:textId="583EEBEE" w:rsidR="00B701F9" w:rsidRDefault="00B701F9">
      <w:pPr>
        <w:rPr>
          <w:lang w:val="en-US"/>
        </w:rPr>
      </w:pPr>
      <w:r>
        <w:rPr>
          <w:lang w:val="en-US"/>
        </w:rPr>
        <w:t xml:space="preserve">I noticed how much you could customize. The cards and that was exactly what I was looking for. </w:t>
      </w:r>
    </w:p>
    <w:p w14:paraId="34976898" w14:textId="43C0F12B" w:rsidR="001E54C4" w:rsidRDefault="001E54C4">
      <w:pPr>
        <w:rPr>
          <w:lang w:val="en-US"/>
        </w:rPr>
      </w:pPr>
      <w:r>
        <w:rPr>
          <w:lang w:val="en-US"/>
        </w:rPr>
        <w:lastRenderedPageBreak/>
        <w:t xml:space="preserve">I also found out that it is built in for Android, so it was defiantly a solution I would go for. </w:t>
      </w:r>
    </w:p>
    <w:p w14:paraId="2911AD2A" w14:textId="0EB4EC86" w:rsidR="009E5AB9" w:rsidRDefault="009E5AB9">
      <w:pPr>
        <w:rPr>
          <w:lang w:val="en-US"/>
        </w:rPr>
      </w:pPr>
      <w:r>
        <w:rPr>
          <w:lang w:val="en-US"/>
        </w:rPr>
        <w:t xml:space="preserve">I found how to use the Card Views at this web </w:t>
      </w:r>
      <w:r w:rsidR="008E61CA">
        <w:rPr>
          <w:lang w:val="en-US"/>
        </w:rPr>
        <w:t>address:</w:t>
      </w:r>
      <w:r>
        <w:rPr>
          <w:lang w:val="en-US"/>
        </w:rPr>
        <w:t xml:space="preserve"> </w:t>
      </w:r>
      <w:hyperlink r:id="rId5" w:history="1">
        <w:r w:rsidRPr="00AA2B82">
          <w:rPr>
            <w:rStyle w:val="Hyperlink"/>
            <w:lang w:val="en-US"/>
          </w:rPr>
          <w:t>https://developer.android.com/training/material/lists-cards.html</w:t>
        </w:r>
      </w:hyperlink>
    </w:p>
    <w:p w14:paraId="0B7578E3" w14:textId="77777777" w:rsidR="009E5AB9" w:rsidRDefault="009E5AB9">
      <w:pPr>
        <w:rPr>
          <w:lang w:val="en-US"/>
        </w:rPr>
      </w:pPr>
    </w:p>
    <w:p w14:paraId="72C93291" w14:textId="77777777" w:rsidR="00831DC0" w:rsidRDefault="009E5AB9">
      <w:pPr>
        <w:rPr>
          <w:lang w:val="en-US"/>
        </w:rPr>
      </w:pPr>
      <w:r>
        <w:rPr>
          <w:lang w:val="en-US"/>
        </w:rPr>
        <w:t xml:space="preserve">I also started to look at what kind of list based applications are out here. Again, for me google assistant was a prime example. Providing a lot of functionality, with a lot of possible customization. </w:t>
      </w:r>
    </w:p>
    <w:p w14:paraId="14E5ED86" w14:textId="77777777" w:rsidR="00831DC0" w:rsidRDefault="00831DC0">
      <w:pPr>
        <w:rPr>
          <w:lang w:val="en-US"/>
        </w:rPr>
      </w:pPr>
    </w:p>
    <w:p w14:paraId="183B620D" w14:textId="2CD6B7B1" w:rsidR="00DD410C" w:rsidRDefault="00DD410C">
      <w:pPr>
        <w:rPr>
          <w:lang w:val="en-US"/>
        </w:rPr>
      </w:pPr>
      <w:r>
        <w:rPr>
          <w:lang w:val="en-US"/>
        </w:rPr>
        <w:t xml:space="preserve">An example that I found also when I was on my phone was a game </w:t>
      </w:r>
      <w:r w:rsidR="00EE4538">
        <w:rPr>
          <w:lang w:val="en-US"/>
        </w:rPr>
        <w:t xml:space="preserve">I liked called </w:t>
      </w:r>
      <w:proofErr w:type="gramStart"/>
      <w:r w:rsidR="00EE4538">
        <w:rPr>
          <w:lang w:val="en-US"/>
        </w:rPr>
        <w:t>Okay?.</w:t>
      </w:r>
      <w:proofErr w:type="gramEnd"/>
      <w:r w:rsidR="00EE4538">
        <w:rPr>
          <w:lang w:val="en-US"/>
        </w:rPr>
        <w:t xml:space="preserve"> This game uses a SQLite data</w:t>
      </w:r>
      <w:r w:rsidR="00676239">
        <w:rPr>
          <w:lang w:val="en-US"/>
        </w:rPr>
        <w:t>base to save the game progress I</w:t>
      </w:r>
      <w:r w:rsidR="00B32A64">
        <w:rPr>
          <w:lang w:val="en-US"/>
        </w:rPr>
        <w:t>.</w:t>
      </w:r>
      <w:r w:rsidR="00676239">
        <w:rPr>
          <w:lang w:val="en-US"/>
        </w:rPr>
        <w:t>E</w:t>
      </w:r>
      <w:r w:rsidR="00EE4538">
        <w:rPr>
          <w:lang w:val="en-US"/>
        </w:rPr>
        <w:t xml:space="preserve"> the levels of the game. </w:t>
      </w:r>
      <w:r w:rsidR="00B32A64">
        <w:rPr>
          <w:lang w:val="en-US"/>
        </w:rPr>
        <w:t xml:space="preserve">Which I would image only use one or two tables in the back end to store this information. Very simple and straight forward. </w:t>
      </w:r>
    </w:p>
    <w:p w14:paraId="3591AFFE" w14:textId="2F2C82CA" w:rsidR="009E5AB9" w:rsidRDefault="009E5AB9">
      <w:pPr>
        <w:rPr>
          <w:lang w:val="en-US"/>
        </w:rPr>
      </w:pPr>
      <w:r>
        <w:rPr>
          <w:lang w:val="en-US"/>
        </w:rPr>
        <w:t xml:space="preserve"> </w:t>
      </w:r>
      <w:r w:rsidR="006E7529" w:rsidRPr="006E7529">
        <w:rPr>
          <w:lang w:val="en-US"/>
        </w:rPr>
        <w:drawing>
          <wp:inline distT="0" distB="0" distL="0" distR="0" wp14:anchorId="59A24118" wp14:editId="45EC5912">
            <wp:extent cx="2945131" cy="6060440"/>
            <wp:effectExtent l="0" t="0" r="1270" b="1016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949752" cy="6069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1D671" w14:textId="77777777" w:rsidR="006E7529" w:rsidRDefault="006E7529">
      <w:pPr>
        <w:rPr>
          <w:lang w:val="en-US"/>
        </w:rPr>
      </w:pPr>
    </w:p>
    <w:p w14:paraId="627AF449" w14:textId="77777777" w:rsidR="00795C65" w:rsidRDefault="006E7529">
      <w:pPr>
        <w:rPr>
          <w:lang w:val="en-US"/>
        </w:rPr>
      </w:pPr>
      <w:r>
        <w:rPr>
          <w:lang w:val="en-US"/>
        </w:rPr>
        <w:t xml:space="preserve">This is a list of the levels that I have completed or still to come. And this will be saved in a SQLite database. It can also be used to fetch a certain layout for each game. </w:t>
      </w:r>
    </w:p>
    <w:p w14:paraId="2179794D" w14:textId="77777777" w:rsidR="00795C65" w:rsidRDefault="00795C65">
      <w:pPr>
        <w:rPr>
          <w:lang w:val="en-US"/>
        </w:rPr>
      </w:pPr>
      <w:r>
        <w:rPr>
          <w:lang w:val="en-US"/>
        </w:rPr>
        <w:t>Android back button research.</w:t>
      </w:r>
    </w:p>
    <w:p w14:paraId="4AF6E8B5" w14:textId="77777777" w:rsidR="00795C65" w:rsidRDefault="00795C65">
      <w:pPr>
        <w:rPr>
          <w:lang w:val="en-US"/>
        </w:rPr>
      </w:pPr>
    </w:p>
    <w:p w14:paraId="082C6ACC" w14:textId="65543BD0" w:rsidR="006E7529" w:rsidRDefault="00A848D3">
      <w:pPr>
        <w:rPr>
          <w:lang w:val="en-US"/>
        </w:rPr>
      </w:pPr>
      <w:r>
        <w:rPr>
          <w:lang w:val="en-US"/>
        </w:rPr>
        <w:t xml:space="preserve">The back button in android is used to navigate with previously visited screen in an application. </w:t>
      </w:r>
      <w:r w:rsidR="00FC7D30">
        <w:rPr>
          <w:lang w:val="en-US"/>
        </w:rPr>
        <w:t xml:space="preserve">The UI of an application should not have a back button on the screen. But some instances, can hold a back button where applicable. The back button will be used to navigate between intents, fragments and activities. You can overload the </w:t>
      </w:r>
      <w:proofErr w:type="spellStart"/>
      <w:r w:rsidR="00FC7D30">
        <w:rPr>
          <w:lang w:val="en-US"/>
        </w:rPr>
        <w:t>backButtonPress</w:t>
      </w:r>
      <w:proofErr w:type="spellEnd"/>
      <w:r w:rsidR="00FC7D30">
        <w:rPr>
          <w:lang w:val="en-US"/>
        </w:rPr>
        <w:t xml:space="preserve"> method to ensure that the specified intent you want is Started. </w:t>
      </w:r>
    </w:p>
    <w:p w14:paraId="7D86CAC0" w14:textId="77777777" w:rsidR="00792635" w:rsidRDefault="00792635">
      <w:pPr>
        <w:rPr>
          <w:lang w:val="en-US"/>
        </w:rPr>
      </w:pPr>
    </w:p>
    <w:p w14:paraId="371D2C13" w14:textId="43220316" w:rsidR="00792635" w:rsidRDefault="00BF1071">
      <w:pPr>
        <w:rPr>
          <w:lang w:val="en-US"/>
        </w:rPr>
      </w:pPr>
      <w:hyperlink r:id="rId7" w:history="1">
        <w:r w:rsidRPr="00AA2B82">
          <w:rPr>
            <w:rStyle w:val="Hyperlink"/>
            <w:lang w:val="en-US"/>
          </w:rPr>
          <w:t>https://developer.android.com/training/implementing-navigation/temporal.html</w:t>
        </w:r>
      </w:hyperlink>
    </w:p>
    <w:p w14:paraId="0ADD42D4" w14:textId="77777777" w:rsidR="00BF1071" w:rsidRDefault="00BF1071">
      <w:pPr>
        <w:rPr>
          <w:lang w:val="en-US"/>
        </w:rPr>
      </w:pPr>
    </w:p>
    <w:p w14:paraId="65597EB4" w14:textId="2EDDB79D" w:rsidR="00BF1071" w:rsidRDefault="00BF1071">
      <w:pPr>
        <w:rPr>
          <w:lang w:val="en-US"/>
        </w:rPr>
      </w:pPr>
      <w:r>
        <w:rPr>
          <w:lang w:val="en-US"/>
        </w:rPr>
        <w:t>I also ran into t</w:t>
      </w:r>
      <w:r w:rsidR="007077F9">
        <w:rPr>
          <w:lang w:val="en-US"/>
        </w:rPr>
        <w:t>he possible error of creating an array from a curs</w:t>
      </w:r>
      <w:r w:rsidR="008D022B">
        <w:rPr>
          <w:lang w:val="en-US"/>
        </w:rPr>
        <w:t xml:space="preserve">or that reads from the database. </w:t>
      </w:r>
      <w:r w:rsidR="00224C6A">
        <w:rPr>
          <w:lang w:val="en-US"/>
        </w:rPr>
        <w:t xml:space="preserve">I found a method that will loop through the Returned cursor and populate the array. I took inspiration from this: </w:t>
      </w:r>
      <w:hyperlink r:id="rId8" w:history="1">
        <w:r w:rsidR="008E61CA" w:rsidRPr="00AA2B82">
          <w:rPr>
            <w:rStyle w:val="Hyperlink"/>
            <w:lang w:val="en-US"/>
          </w:rPr>
          <w:t>https://stackoverflow.com/questions/18863816/putting-cursor-data-into-an-array</w:t>
        </w:r>
      </w:hyperlink>
      <w:r w:rsidR="0046519D">
        <w:rPr>
          <w:lang w:val="en-US"/>
        </w:rPr>
        <w:t>.</w:t>
      </w:r>
    </w:p>
    <w:p w14:paraId="4DE29158" w14:textId="77777777" w:rsidR="008E61CA" w:rsidRDefault="008E61CA">
      <w:pPr>
        <w:rPr>
          <w:lang w:val="en-US"/>
        </w:rPr>
      </w:pPr>
    </w:p>
    <w:p w14:paraId="0AD9BCA2" w14:textId="4942551D" w:rsidR="008E61CA" w:rsidRDefault="008E61CA">
      <w:pPr>
        <w:rPr>
          <w:lang w:val="en-US"/>
        </w:rPr>
      </w:pPr>
      <w:r>
        <w:rPr>
          <w:lang w:val="en-US"/>
        </w:rPr>
        <w:t xml:space="preserve">For additional confirmation of reading and writing to files I looked at the following in the android </w:t>
      </w:r>
      <w:proofErr w:type="gramStart"/>
      <w:r>
        <w:rPr>
          <w:lang w:val="en-US"/>
        </w:rPr>
        <w:t>documents :</w:t>
      </w:r>
      <w:proofErr w:type="gramEnd"/>
      <w:r>
        <w:rPr>
          <w:lang w:val="en-US"/>
        </w:rPr>
        <w:t xml:space="preserve"> </w:t>
      </w:r>
      <w:hyperlink r:id="rId9" w:history="1">
        <w:r w:rsidRPr="00AA2B82">
          <w:rPr>
            <w:rStyle w:val="Hyperlink"/>
            <w:lang w:val="en-US"/>
          </w:rPr>
          <w:t>https://developer.android.com/reference/java/io/File.html</w:t>
        </w:r>
      </w:hyperlink>
      <w:r>
        <w:rPr>
          <w:lang w:val="en-US"/>
        </w:rPr>
        <w:t xml:space="preserve">. </w:t>
      </w:r>
    </w:p>
    <w:p w14:paraId="10C80A2A" w14:textId="77777777" w:rsidR="008E61CA" w:rsidRDefault="008E61CA">
      <w:pPr>
        <w:rPr>
          <w:lang w:val="en-US"/>
        </w:rPr>
      </w:pPr>
    </w:p>
    <w:p w14:paraId="653AA274" w14:textId="78969B8B" w:rsidR="008E61CA" w:rsidRDefault="00E87EA5">
      <w:pPr>
        <w:rPr>
          <w:lang w:val="en-US"/>
        </w:rPr>
      </w:pPr>
      <w:hyperlink r:id="rId10" w:history="1">
        <w:r w:rsidRPr="00AA2B82">
          <w:rPr>
            <w:rStyle w:val="Hyperlink"/>
            <w:lang w:val="en-US"/>
          </w:rPr>
          <w:t>https://developer.android.com/training/basics/data-storage/files.html</w:t>
        </w:r>
      </w:hyperlink>
    </w:p>
    <w:p w14:paraId="4101CAE3" w14:textId="77777777" w:rsidR="00E87EA5" w:rsidRDefault="00E87EA5">
      <w:pPr>
        <w:rPr>
          <w:lang w:val="en-US"/>
        </w:rPr>
      </w:pPr>
    </w:p>
    <w:p w14:paraId="44DA1370" w14:textId="1507C69B" w:rsidR="00E87EA5" w:rsidRPr="00090000" w:rsidRDefault="00E87EA5">
      <w:pPr>
        <w:rPr>
          <w:lang w:val="en-US"/>
        </w:rPr>
      </w:pPr>
      <w:r>
        <w:rPr>
          <w:lang w:val="en-US"/>
        </w:rPr>
        <w:t xml:space="preserve">For SQLite documentation I also looked at android documents to fully understand how exactly everything functions : </w:t>
      </w:r>
      <w:r w:rsidRPr="00E87EA5">
        <w:rPr>
          <w:lang w:val="en-US"/>
        </w:rPr>
        <w:t>https://developer.android.com/training/basics/data-storage/</w:t>
      </w:r>
      <w:bookmarkStart w:id="0" w:name="_GoBack"/>
      <w:bookmarkEnd w:id="0"/>
    </w:p>
    <w:sectPr w:rsidR="00E87EA5" w:rsidRPr="00090000" w:rsidSect="0052778A">
      <w:pgSz w:w="11900" w:h="16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90000"/>
    <w:rsid w:val="00090000"/>
    <w:rsid w:val="001E54C4"/>
    <w:rsid w:val="002076EE"/>
    <w:rsid w:val="00224C6A"/>
    <w:rsid w:val="0046519D"/>
    <w:rsid w:val="0052778A"/>
    <w:rsid w:val="00572563"/>
    <w:rsid w:val="005C7DD4"/>
    <w:rsid w:val="00676239"/>
    <w:rsid w:val="00697C72"/>
    <w:rsid w:val="006E7529"/>
    <w:rsid w:val="007077F9"/>
    <w:rsid w:val="00792635"/>
    <w:rsid w:val="00795C65"/>
    <w:rsid w:val="00831DC0"/>
    <w:rsid w:val="008D022B"/>
    <w:rsid w:val="008E61CA"/>
    <w:rsid w:val="009E5AB9"/>
    <w:rsid w:val="00A848D3"/>
    <w:rsid w:val="00B32A64"/>
    <w:rsid w:val="00B701F9"/>
    <w:rsid w:val="00BF1071"/>
    <w:rsid w:val="00DD410C"/>
    <w:rsid w:val="00E87EA5"/>
    <w:rsid w:val="00EE4538"/>
    <w:rsid w:val="00FC7D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x-none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8D16699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9E5AB9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fontTable" Target="fontTable.xml"/><Relationship Id="rId12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image" Target="media/image1.tiff"/><Relationship Id="rId5" Type="http://schemas.openxmlformats.org/officeDocument/2006/relationships/hyperlink" Target="https://developer.android.com/training/material/lists-cards.html" TargetMode="External"/><Relationship Id="rId6" Type="http://schemas.openxmlformats.org/officeDocument/2006/relationships/image" Target="media/image2.tiff"/><Relationship Id="rId7" Type="http://schemas.openxmlformats.org/officeDocument/2006/relationships/hyperlink" Target="https://developer.android.com/training/implementing-navigation/temporal.html" TargetMode="External"/><Relationship Id="rId8" Type="http://schemas.openxmlformats.org/officeDocument/2006/relationships/hyperlink" Target="https://stackoverflow.com/questions/18863816/putting-cursor-data-into-an-array" TargetMode="External"/><Relationship Id="rId9" Type="http://schemas.openxmlformats.org/officeDocument/2006/relationships/hyperlink" Target="https://developer.android.com/reference/java/io/File.html" TargetMode="External"/><Relationship Id="rId10" Type="http://schemas.openxmlformats.org/officeDocument/2006/relationships/hyperlink" Target="https://developer.android.com/training/basics/data-storage/files.html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</TotalTime>
  <Pages>3</Pages>
  <Words>477</Words>
  <Characters>2719</Characters>
  <Application>Microsoft Macintosh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3190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Robert Hurst</dc:creator>
  <cp:keywords/>
  <dc:description/>
  <cp:lastModifiedBy>Robert Hurst</cp:lastModifiedBy>
  <cp:revision>15</cp:revision>
  <dcterms:created xsi:type="dcterms:W3CDTF">2017-05-26T07:56:00Z</dcterms:created>
  <dcterms:modified xsi:type="dcterms:W3CDTF">2017-05-26T08:36:00Z</dcterms:modified>
</cp:coreProperties>
</file>